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885CC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885CC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885CC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885CC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243"/>
        <w:gridCol w:w="4225"/>
        <w:gridCol w:w="4482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053AA5E" w14:textId="667C498F" w:rsidR="001025DC" w:rsidRDefault="003F41A7" w:rsidP="00E50D45">
            <w:pPr>
              <w:pStyle w:val="Heading1"/>
              <w:outlineLvl w:val="0"/>
            </w:pPr>
            <w:r w:rsidRPr="00637E3C">
              <w:rPr>
                <w:color w:val="000000" w:themeColor="text1"/>
              </w:rPr>
              <w:t>LAFS.4. Fl.4 Reading Standard: Range of reading level and level of text compacity.</w:t>
            </w:r>
          </w:p>
          <w:p w14:paraId="11517572" w14:textId="77777777" w:rsidR="00E50D45" w:rsidRDefault="00E50D45" w:rsidP="00E50D45"/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173D560F" w:rsidR="001025DC" w:rsidRPr="00272925" w:rsidRDefault="003F41A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Activity: </w:t>
            </w:r>
            <w:r w:rsidRPr="00012C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 survived the Joplin Tornado 2011 kids chapter book</w:t>
            </w:r>
          </w:p>
        </w:tc>
        <w:tc>
          <w:tcPr>
            <w:tcW w:w="4317" w:type="dxa"/>
          </w:tcPr>
          <w:p w14:paraId="3688D52C" w14:textId="7E24D151" w:rsidR="001025DC" w:rsidRPr="00272925" w:rsidRDefault="003F41A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the Book at any book store or the Book shack in Dade City</w:t>
            </w:r>
            <w:r>
              <w:rPr>
                <w:color w:val="000000" w:themeColor="text1"/>
              </w:rPr>
              <w:t xml:space="preserve"> or SHECC classroom to borrow and read. 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6D1031A9" w14:textId="77777777" w:rsidR="003F41A7" w:rsidRDefault="003F41A7" w:rsidP="003F41A7">
            <w:pPr>
              <w:pStyle w:val="Heading1"/>
              <w:outlineLvl w:val="0"/>
              <w:rPr>
                <w:color w:val="000000" w:themeColor="text1"/>
              </w:rPr>
            </w:pPr>
            <w:r w:rsidRPr="00637E3C">
              <w:rPr>
                <w:color w:val="000000" w:themeColor="text1"/>
              </w:rPr>
              <w:t>Art</w:t>
            </w:r>
            <w:r>
              <w:rPr>
                <w:color w:val="000000" w:themeColor="text1"/>
              </w:rPr>
              <w:t xml:space="preserve"> Standard: VA.K.S.1.2</w:t>
            </w:r>
          </w:p>
          <w:p w14:paraId="1698AFFB" w14:textId="567BF91A" w:rsidR="00E50D45" w:rsidRPr="00272925" w:rsidRDefault="003F41A7" w:rsidP="003F41A7">
            <w:pPr>
              <w:pStyle w:val="Heading1"/>
              <w:rPr>
                <w:color w:val="000000" w:themeColor="text1"/>
              </w:rPr>
            </w:pPr>
            <w:r w:rsidRPr="003F41A7">
              <w:rPr>
                <w:rStyle w:val="Heading1Char"/>
                <w:color w:val="000000" w:themeColor="text1"/>
              </w:rPr>
              <w:t>Produce art work influenced by ideas and personal decisions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AA3F2CB" w14:textId="0C2C02F2" w:rsidR="001025DC" w:rsidRPr="00272925" w:rsidRDefault="003F41A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Art Activity: Paint a terra cotta planter with craft paints and sponge brushes. </w:t>
            </w:r>
          </w:p>
        </w:tc>
        <w:tc>
          <w:tcPr>
            <w:tcW w:w="4317" w:type="dxa"/>
          </w:tcPr>
          <w:p w14:paraId="7EA641F0" w14:textId="1C53E3A0" w:rsidR="001025DC" w:rsidRPr="00272925" w:rsidRDefault="003F41A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the Website: </w:t>
            </w:r>
            <w:r w:rsidR="00A44133">
              <w:rPr>
                <w:color w:val="000000" w:themeColor="text1"/>
              </w:rPr>
              <w:t>tinkerlab.com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03468F2" w14:textId="53029F65" w:rsidR="00E50D45" w:rsidRDefault="00A54B72" w:rsidP="00A54B72">
            <w:pPr>
              <w:jc w:val="center"/>
            </w:pPr>
            <w:r w:rsidRPr="007261FF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Standard: CTE.AFNR.68. FOOD.05 Demonstrate knowledge &amp; skills in food science.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3DAE2C12" w:rsidR="001025DC" w:rsidRPr="006E6392" w:rsidRDefault="00A54B72" w:rsidP="00A54B72">
            <w:pPr>
              <w:pStyle w:val="Heading1"/>
              <w:outlineLvl w:val="0"/>
            </w:pPr>
            <w:r w:rsidRPr="00A54B72">
              <w:rPr>
                <w:color w:val="000000" w:themeColor="text1"/>
              </w:rPr>
              <w:t>Cooking Activity: Make dirt pudding cups with Oreos</w:t>
            </w:r>
            <w:r>
              <w:rPr>
                <w:color w:val="000000" w:themeColor="text1"/>
              </w:rPr>
              <w:t>, pudding, and gummy worms.</w:t>
            </w:r>
          </w:p>
        </w:tc>
        <w:tc>
          <w:tcPr>
            <w:tcW w:w="4317" w:type="dxa"/>
          </w:tcPr>
          <w:p w14:paraId="771B099A" w14:textId="16E208C1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54B72">
              <w:rPr>
                <w:color w:val="000000" w:themeColor="text1"/>
              </w:rPr>
              <w:t>Go to the Website: thespruceeats.com&gt;puddingcups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D941" w14:textId="77777777" w:rsidR="00885CC6" w:rsidRDefault="00885CC6" w:rsidP="00BB1FA8">
      <w:pPr>
        <w:spacing w:after="0" w:line="240" w:lineRule="auto"/>
      </w:pPr>
      <w:r>
        <w:separator/>
      </w:r>
    </w:p>
  </w:endnote>
  <w:endnote w:type="continuationSeparator" w:id="0">
    <w:p w14:paraId="7D3EE2D2" w14:textId="77777777" w:rsidR="00885CC6" w:rsidRDefault="00885CC6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B234" w14:textId="77777777" w:rsidR="00885CC6" w:rsidRDefault="00885CC6" w:rsidP="00BB1FA8">
      <w:pPr>
        <w:spacing w:after="0" w:line="240" w:lineRule="auto"/>
      </w:pPr>
      <w:r>
        <w:separator/>
      </w:r>
    </w:p>
  </w:footnote>
  <w:footnote w:type="continuationSeparator" w:id="0">
    <w:p w14:paraId="6248F18A" w14:textId="77777777" w:rsidR="00885CC6" w:rsidRDefault="00885CC6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53CBAB89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184FC5">
      <w:rPr>
        <w:b/>
        <w:bCs/>
      </w:rPr>
      <w:t>Life on Earth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184FC5">
      <w:rPr>
        <w:b/>
        <w:bCs/>
      </w:rPr>
      <w:t>May 24-28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14943"/>
    <w:rsid w:val="00184FC5"/>
    <w:rsid w:val="0026287A"/>
    <w:rsid w:val="00272925"/>
    <w:rsid w:val="003F41A7"/>
    <w:rsid w:val="004C0544"/>
    <w:rsid w:val="00544949"/>
    <w:rsid w:val="00574310"/>
    <w:rsid w:val="006E6392"/>
    <w:rsid w:val="00885CC6"/>
    <w:rsid w:val="008E1C83"/>
    <w:rsid w:val="009206E7"/>
    <w:rsid w:val="009E4EF8"/>
    <w:rsid w:val="00A44133"/>
    <w:rsid w:val="00A54B72"/>
    <w:rsid w:val="00BB1FA8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2021-01-22T15:30:00Z</dcterms:created>
  <dcterms:modified xsi:type="dcterms:W3CDTF">2021-03-14T13:29:00Z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